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2AEED" w14:textId="77777777" w:rsidR="00064404" w:rsidRPr="00256287" w:rsidRDefault="00064404" w:rsidP="00874F24">
      <w:pPr>
        <w:spacing w:after="0"/>
        <w:jc w:val="center"/>
        <w:rPr>
          <w:sz w:val="36"/>
          <w:szCs w:val="36"/>
        </w:rPr>
      </w:pPr>
      <w:r w:rsidRPr="00256287">
        <w:rPr>
          <w:sz w:val="36"/>
          <w:szCs w:val="36"/>
        </w:rPr>
        <w:t>GRAFTON CHAMBER OF COMMERCE</w:t>
      </w:r>
    </w:p>
    <w:p w14:paraId="62ADB581" w14:textId="77777777" w:rsidR="00874F24" w:rsidRPr="00F513C4" w:rsidRDefault="00874F24" w:rsidP="00874F24">
      <w:pPr>
        <w:spacing w:after="0"/>
        <w:jc w:val="center"/>
        <w:rPr>
          <w:sz w:val="28"/>
          <w:szCs w:val="28"/>
        </w:rPr>
      </w:pPr>
      <w:r w:rsidRPr="00F513C4">
        <w:rPr>
          <w:sz w:val="28"/>
          <w:szCs w:val="28"/>
        </w:rPr>
        <w:t>P.O. BOX 403</w:t>
      </w:r>
      <w:r>
        <w:rPr>
          <w:sz w:val="28"/>
          <w:szCs w:val="28"/>
        </w:rPr>
        <w:t xml:space="preserve">       </w:t>
      </w:r>
      <w:r w:rsidRPr="00F513C4">
        <w:rPr>
          <w:sz w:val="28"/>
          <w:szCs w:val="28"/>
        </w:rPr>
        <w:t>GRAFTON, IL 62037</w:t>
      </w:r>
    </w:p>
    <w:p w14:paraId="3D18F5FF" w14:textId="6A8C24C7" w:rsidR="00874F24" w:rsidRDefault="0080291E" w:rsidP="00874F2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7C083F">
        <w:rPr>
          <w:b/>
          <w:sz w:val="28"/>
          <w:szCs w:val="28"/>
        </w:rPr>
        <w:t>20</w:t>
      </w:r>
      <w:r w:rsidR="00874F24">
        <w:rPr>
          <w:b/>
          <w:sz w:val="28"/>
          <w:szCs w:val="28"/>
        </w:rPr>
        <w:t xml:space="preserve"> Membership Application and Website Listing Update</w:t>
      </w:r>
    </w:p>
    <w:p w14:paraId="01A21334" w14:textId="77777777" w:rsidR="00874F24" w:rsidRPr="00256287" w:rsidRDefault="00874F24" w:rsidP="00874F24">
      <w:pPr>
        <w:spacing w:after="0"/>
        <w:jc w:val="center"/>
        <w:rPr>
          <w:sz w:val="16"/>
          <w:szCs w:val="16"/>
        </w:rPr>
      </w:pPr>
    </w:p>
    <w:p w14:paraId="41C76405" w14:textId="205F52CE" w:rsidR="00874F24" w:rsidRDefault="00874F24" w:rsidP="00874F24">
      <w:pPr>
        <w:spacing w:after="0"/>
        <w:rPr>
          <w:sz w:val="24"/>
          <w:szCs w:val="24"/>
        </w:rPr>
      </w:pPr>
      <w:r w:rsidRPr="00F513C4">
        <w:rPr>
          <w:sz w:val="24"/>
          <w:szCs w:val="24"/>
        </w:rPr>
        <w:t xml:space="preserve">Thank you for joining the Grafton Chamber of Commerce.  We are a voluntary organization of businesses and individuals serving to advance economic, civic and educational interest in the Grafton Community.  Please complete the following information so we may contact you. </w:t>
      </w:r>
      <w:r>
        <w:rPr>
          <w:sz w:val="24"/>
          <w:szCs w:val="24"/>
        </w:rPr>
        <w:t xml:space="preserve"> </w:t>
      </w:r>
      <w:r w:rsidRPr="00F513C4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enhanced </w:t>
      </w:r>
      <w:r w:rsidRPr="00F513C4">
        <w:rPr>
          <w:sz w:val="24"/>
          <w:szCs w:val="24"/>
        </w:rPr>
        <w:t>business listing on the Grafton Website is included with your Chamber of Commerce membership.  This membership is</w:t>
      </w:r>
      <w:r>
        <w:rPr>
          <w:sz w:val="24"/>
          <w:szCs w:val="24"/>
        </w:rPr>
        <w:t xml:space="preserve"> valid </w:t>
      </w:r>
      <w:r w:rsidR="003E7FB4">
        <w:rPr>
          <w:sz w:val="24"/>
          <w:szCs w:val="24"/>
        </w:rPr>
        <w:t xml:space="preserve">through December 31, </w:t>
      </w:r>
      <w:r w:rsidR="0080291E">
        <w:rPr>
          <w:sz w:val="24"/>
          <w:szCs w:val="24"/>
        </w:rPr>
        <w:t>20</w:t>
      </w:r>
      <w:r w:rsidR="007C083F">
        <w:rPr>
          <w:sz w:val="24"/>
          <w:szCs w:val="24"/>
        </w:rPr>
        <w:t>20</w:t>
      </w:r>
      <w:r w:rsidR="00A7416A">
        <w:rPr>
          <w:sz w:val="24"/>
          <w:szCs w:val="24"/>
        </w:rPr>
        <w:t xml:space="preserve">.  </w:t>
      </w:r>
      <w:r w:rsidR="0080291E">
        <w:rPr>
          <w:sz w:val="24"/>
          <w:szCs w:val="24"/>
        </w:rPr>
        <w:t>20</w:t>
      </w:r>
      <w:r w:rsidR="007C083F">
        <w:rPr>
          <w:sz w:val="24"/>
          <w:szCs w:val="24"/>
        </w:rPr>
        <w:t>20</w:t>
      </w:r>
      <w:r w:rsidRPr="00F513C4">
        <w:rPr>
          <w:sz w:val="24"/>
          <w:szCs w:val="24"/>
        </w:rPr>
        <w:t xml:space="preserve"> dues are due on or before January 1</w:t>
      </w:r>
      <w:r w:rsidRPr="00F513C4">
        <w:rPr>
          <w:sz w:val="24"/>
          <w:szCs w:val="24"/>
          <w:vertAlign w:val="superscript"/>
        </w:rPr>
        <w:t>st</w:t>
      </w:r>
      <w:r w:rsidR="00A7416A">
        <w:rPr>
          <w:sz w:val="24"/>
          <w:szCs w:val="24"/>
        </w:rPr>
        <w:t xml:space="preserve">, </w:t>
      </w:r>
      <w:r w:rsidR="0080291E">
        <w:rPr>
          <w:sz w:val="24"/>
          <w:szCs w:val="24"/>
        </w:rPr>
        <w:t>20</w:t>
      </w:r>
      <w:r w:rsidR="007C083F">
        <w:rPr>
          <w:sz w:val="24"/>
          <w:szCs w:val="24"/>
        </w:rPr>
        <w:t>20</w:t>
      </w:r>
      <w:r w:rsidRPr="00F513C4">
        <w:rPr>
          <w:sz w:val="24"/>
          <w:szCs w:val="24"/>
        </w:rPr>
        <w:t xml:space="preserve"> and unpaid members will become delinquent on February 1</w:t>
      </w:r>
      <w:r w:rsidRPr="00F513C4">
        <w:rPr>
          <w:sz w:val="24"/>
          <w:szCs w:val="24"/>
          <w:vertAlign w:val="superscript"/>
        </w:rPr>
        <w:t>st</w:t>
      </w:r>
      <w:r w:rsidR="00A7416A">
        <w:rPr>
          <w:sz w:val="24"/>
          <w:szCs w:val="24"/>
        </w:rPr>
        <w:t xml:space="preserve">, </w:t>
      </w:r>
      <w:r w:rsidR="0080291E">
        <w:rPr>
          <w:sz w:val="24"/>
          <w:szCs w:val="24"/>
        </w:rPr>
        <w:t>20</w:t>
      </w:r>
      <w:r w:rsidR="007C083F">
        <w:rPr>
          <w:sz w:val="24"/>
          <w:szCs w:val="24"/>
        </w:rPr>
        <w:t>20</w:t>
      </w:r>
      <w:r w:rsidR="001E2CBC">
        <w:rPr>
          <w:sz w:val="24"/>
          <w:szCs w:val="24"/>
        </w:rPr>
        <w:t xml:space="preserve"> and removed from membership mailings and notices</w:t>
      </w:r>
      <w:r w:rsidRPr="00F513C4">
        <w:rPr>
          <w:sz w:val="24"/>
          <w:szCs w:val="24"/>
        </w:rPr>
        <w:t>.</w:t>
      </w:r>
      <w:r w:rsidR="00F917E4">
        <w:rPr>
          <w:sz w:val="24"/>
          <w:szCs w:val="24"/>
        </w:rPr>
        <w:t xml:space="preserve"> You can also complete an application and pay your 20</w:t>
      </w:r>
      <w:r w:rsidR="007C083F">
        <w:rPr>
          <w:sz w:val="24"/>
          <w:szCs w:val="24"/>
        </w:rPr>
        <w:t>20</w:t>
      </w:r>
      <w:r w:rsidR="00F917E4">
        <w:rPr>
          <w:sz w:val="24"/>
          <w:szCs w:val="24"/>
        </w:rPr>
        <w:t xml:space="preserve"> dues at:  </w:t>
      </w:r>
      <w:hyperlink r:id="rId5" w:history="1">
        <w:r w:rsidR="00F917E4" w:rsidRPr="00B031D1">
          <w:rPr>
            <w:rStyle w:val="Hyperlink"/>
            <w:sz w:val="24"/>
            <w:szCs w:val="24"/>
          </w:rPr>
          <w:t>www.graftonilchamber.com</w:t>
        </w:r>
      </w:hyperlink>
      <w:r w:rsidR="00F917E4">
        <w:rPr>
          <w:sz w:val="24"/>
          <w:szCs w:val="24"/>
        </w:rPr>
        <w:t xml:space="preserve">. </w:t>
      </w:r>
    </w:p>
    <w:p w14:paraId="07144653" w14:textId="0D59E343" w:rsidR="00706C50" w:rsidRDefault="00874F24" w:rsidP="00706C50">
      <w:pPr>
        <w:tabs>
          <w:tab w:val="left" w:pos="9435"/>
        </w:tabs>
        <w:spacing w:after="0"/>
        <w:jc w:val="center"/>
        <w:rPr>
          <w:sz w:val="28"/>
          <w:szCs w:val="28"/>
        </w:rPr>
      </w:pPr>
      <w:r w:rsidRPr="004432F9">
        <w:rPr>
          <w:sz w:val="28"/>
          <w:szCs w:val="28"/>
        </w:rPr>
        <w:t xml:space="preserve">Grafton </w:t>
      </w:r>
      <w:r>
        <w:rPr>
          <w:sz w:val="28"/>
          <w:szCs w:val="28"/>
        </w:rPr>
        <w:t xml:space="preserve">Chamber </w:t>
      </w:r>
      <w:r w:rsidRPr="004432F9">
        <w:rPr>
          <w:sz w:val="28"/>
          <w:szCs w:val="28"/>
        </w:rPr>
        <w:t>Website</w:t>
      </w:r>
      <w:r w:rsidR="00706C50">
        <w:rPr>
          <w:sz w:val="28"/>
          <w:szCs w:val="28"/>
        </w:rPr>
        <w:t>s</w:t>
      </w:r>
      <w:r w:rsidRPr="004432F9">
        <w:rPr>
          <w:sz w:val="28"/>
          <w:szCs w:val="28"/>
        </w:rPr>
        <w:t xml:space="preserve">:   </w:t>
      </w:r>
      <w:hyperlink r:id="rId6" w:history="1">
        <w:r w:rsidR="00706C50" w:rsidRPr="009A679A">
          <w:rPr>
            <w:rStyle w:val="Hyperlink"/>
            <w:sz w:val="28"/>
            <w:szCs w:val="28"/>
          </w:rPr>
          <w:t>www.enjoygrafton.com</w:t>
        </w:r>
      </w:hyperlink>
    </w:p>
    <w:p w14:paraId="280B59EB" w14:textId="03FD76A3" w:rsidR="00706C50" w:rsidRPr="00C0512F" w:rsidRDefault="00706C50" w:rsidP="00706C50">
      <w:pPr>
        <w:tabs>
          <w:tab w:val="left" w:pos="9435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hyperlink r:id="rId7" w:history="1">
        <w:r w:rsidRPr="00706C50">
          <w:rPr>
            <w:rStyle w:val="Hyperlink"/>
            <w:sz w:val="28"/>
            <w:szCs w:val="24"/>
          </w:rPr>
          <w:t>www.GraftonILChamber.com</w:t>
        </w:r>
      </w:hyperlink>
      <w:r w:rsidRPr="00706C50">
        <w:rPr>
          <w:sz w:val="28"/>
          <w:szCs w:val="24"/>
        </w:rPr>
        <w:t xml:space="preserve"> </w:t>
      </w:r>
    </w:p>
    <w:p w14:paraId="6768231C" w14:textId="77777777" w:rsidR="00874F24" w:rsidRPr="000D3097" w:rsidRDefault="00874F24" w:rsidP="00874F24">
      <w:pPr>
        <w:spacing w:after="0"/>
        <w:jc w:val="center"/>
        <w:rPr>
          <w:sz w:val="16"/>
          <w:szCs w:val="16"/>
        </w:rPr>
      </w:pPr>
    </w:p>
    <w:p w14:paraId="2117CF00" w14:textId="77777777" w:rsidR="00874F24" w:rsidRPr="004B4527" w:rsidRDefault="00B808F8" w:rsidP="00874F2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25CBF8" wp14:editId="5A0EA9D5">
                <wp:simplePos x="0" y="0"/>
                <wp:positionH relativeFrom="column">
                  <wp:posOffset>3547745</wp:posOffset>
                </wp:positionH>
                <wp:positionV relativeFrom="paragraph">
                  <wp:posOffset>67945</wp:posOffset>
                </wp:positionV>
                <wp:extent cx="90805" cy="123825"/>
                <wp:effectExtent l="13970" t="10795" r="9525" b="825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D12C" id="Rectangle 2" o:spid="_x0000_s1026" style="position:absolute;margin-left:279.35pt;margin-top:5.35pt;width:7.15pt;height: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AhGwIAADsEAAAOAAAAZHJzL2Uyb0RvYy54bWysU9uO0zAQfUfiHyy/06ShhW7UdLXqUoS0&#10;wIqFD5g6TmLh2GbsNi1fv2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T7UgeAz3V&#10;6BOpBqbVkhVRn8H5ksIe3D3GDL27s+KrZ8auO4qSN4h26CTUxGoa47OfHkTD01O2Hd7bmtBhF2yS&#10;6tBgHwFJBHZIFTmeKyIPgQm6vMoX+ZwzQZ5p8XJRzNMHUD69dejDW2l7Fg8VR2KesGF/50PkAuVT&#10;SOJutao3SutkYLtda2R7oN7YpHVC95dh2rCBiMzp779D5Gn9CaJXgZpcq77ii3MQlFG0N6ZOLRhA&#10;6fFMlLU5qRiFGwuwtfWRREQ7djBNHB06i985G6h7K+6/7QAlZ/qdoUJcTWez2O7JmM1fF2TgpWd7&#10;6QEjCKrigbPxuA7jiOwcqrajn6Ypd2NvqHiNSsrGwo6sTmSpQ5Pgp2mKI3Bpp6gfM796BAAA//8D&#10;AFBLAwQUAAYACAAAACEA78YPc94AAAAJAQAADwAAAGRycy9kb3ducmV2LnhtbEyPwU7DMBBE70j8&#10;g7VI3KhNotAS4lQIVCSObXrhtolNEojXUey0ga9nOcFpNZqn2Zliu7hBnOwUek8ablcKhKXGm55a&#10;Dcdqd7MBESKSwcGT1fBlA2zLy4sCc+PPtLenQ2wFh1DIUUMX45hLGZrOOgwrP1pi791PDiPLqZVm&#10;wjOHu0EmSt1Jhz3xhw5H+9TZ5vMwOw11nxzxe1+9KHe/S+PrUn3Mb89aX18tjw8gol3iHwy/9bk6&#10;lNyp9jOZIAYNWbZZM8qG4stAtk55XK0hVQnIspD/F5Q/AAAA//8DAFBLAQItABQABgAIAAAAIQC2&#10;gziS/gAAAOEBAAATAAAAAAAAAAAAAAAAAAAAAABbQ29udGVudF9UeXBlc10ueG1sUEsBAi0AFAAG&#10;AAgAAAAhADj9If/WAAAAlAEAAAsAAAAAAAAAAAAAAAAALwEAAF9yZWxzLy5yZWxzUEsBAi0AFAAG&#10;AAgAAAAhAKl3MCEbAgAAOwQAAA4AAAAAAAAAAAAAAAAALgIAAGRycy9lMm9Eb2MueG1sUEsBAi0A&#10;FAAGAAgAAAAhAO/GD3PeAAAACQEAAA8AAAAAAAAAAAAAAAAAdQ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9627D1" wp14:editId="3E827C28">
                <wp:simplePos x="0" y="0"/>
                <wp:positionH relativeFrom="column">
                  <wp:posOffset>4610100</wp:posOffset>
                </wp:positionH>
                <wp:positionV relativeFrom="paragraph">
                  <wp:posOffset>67945</wp:posOffset>
                </wp:positionV>
                <wp:extent cx="90805" cy="123825"/>
                <wp:effectExtent l="9525" t="10795" r="13970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2F2C1" id="Rectangle 3" o:spid="_x0000_s1026" style="position:absolute;margin-left:363pt;margin-top:5.35pt;width:7.15pt;height: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UvGwIAADo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LuK8gzOlxT14O4xJujdHcgvnlnYdBSlbhBh6JSoiVQR47OfHkTD01O2G95BTehiHyAp&#10;dWywj4CkATumgjyeC6KOgUm6XOaLfM6ZJE8xvVpM5+kDUT69dejDGwU9i4eKIzFP2OJw50PkIsqn&#10;kMQdjK632phkYLvbGGQHQa2xTeuE7i/DjGUDEZnT33+HyNP6E0SvA/W40X3FF+cgUUbRXts6dWAQ&#10;2oxnomzsScUo3FiAHdSPJCLC2MA0cHToAL9xNlDzVtx/3QtUnJm3lgqxLGaz2O3JmM1fTcnAS8/u&#10;0iOsJKiKB87G4yaME7J3qNuOfipS7hZuqHiNTsrGwo6sTmSpQZPgp2GKE3Bpp6gfI7/+DgAA//8D&#10;AFBLAwQUAAYACAAAACEAppbb3N4AAAAJAQAADwAAAGRycy9kb3ducmV2LnhtbEyPwU7DMBBE70j8&#10;g7VI3KhNghoIcSoEKhLHNr1w28RLEojXUey0ga/HnMpxNKOZN8VmsYM40uR7xxpuVwoEceNMz62G&#10;Q7W9uQfhA7LBwTFp+CYPm/LyosDcuBPv6LgPrYgl7HPU0IUw5lL6piOLfuVG4uh9uMliiHJqpZnw&#10;FMvtIBOl1tJiz3Ghw5GeO2q+9rPVUPfJAX921auyD9s0vC3V5/z+ovX11fL0CCLQEs5h+MOP6FBG&#10;ptrNbLwYNGTJOn4J0VAZiBjI7lQKotaQqgRkWcj/D8pfAAAA//8DAFBLAQItABQABgAIAAAAIQC2&#10;gziS/gAAAOEBAAATAAAAAAAAAAAAAAAAAAAAAABbQ29udGVudF9UeXBlc10ueG1sUEsBAi0AFAAG&#10;AAgAAAAhADj9If/WAAAAlAEAAAsAAAAAAAAAAAAAAAAALwEAAF9yZWxzLy5yZWxzUEsBAi0AFAAG&#10;AAgAAAAhAEHVFS8bAgAAOgQAAA4AAAAAAAAAAAAAAAAALgIAAGRycy9lMm9Eb2MueG1sUEsBAi0A&#10;FAAGAAgAAAAhAKaW29zeAAAACQEAAA8AAAAAAAAAAAAAAAAAdQQAAGRycy9kb3ducmV2LnhtbFBL&#10;BQYAAAAABAAEAPMAAACABQAAAAA=&#10;"/>
            </w:pict>
          </mc:Fallback>
        </mc:AlternateContent>
      </w:r>
      <w:r w:rsidR="00874F24" w:rsidRPr="004B4527">
        <w:rPr>
          <w:sz w:val="24"/>
          <w:szCs w:val="24"/>
        </w:rPr>
        <w:t>Membership Type (Check one):</w:t>
      </w:r>
      <w:r w:rsidR="00874F24" w:rsidRPr="004B4527">
        <w:rPr>
          <w:sz w:val="24"/>
          <w:szCs w:val="24"/>
        </w:rPr>
        <w:tab/>
      </w:r>
      <w:r w:rsidR="00874F24" w:rsidRPr="004B4527">
        <w:rPr>
          <w:sz w:val="24"/>
          <w:szCs w:val="24"/>
        </w:rPr>
        <w:tab/>
        <w:t xml:space="preserve">        Business</w:t>
      </w:r>
      <w:r w:rsidR="00874F24" w:rsidRPr="004B4527">
        <w:rPr>
          <w:sz w:val="24"/>
          <w:szCs w:val="24"/>
        </w:rPr>
        <w:tab/>
      </w:r>
      <w:r w:rsidR="00874F24" w:rsidRPr="004B4527">
        <w:rPr>
          <w:sz w:val="24"/>
          <w:szCs w:val="24"/>
        </w:rPr>
        <w:tab/>
        <w:t>Individual/Family</w:t>
      </w:r>
      <w:r w:rsidR="00874F24" w:rsidRPr="004B4527">
        <w:rPr>
          <w:sz w:val="24"/>
          <w:szCs w:val="24"/>
        </w:rPr>
        <w:tab/>
      </w:r>
    </w:p>
    <w:p w14:paraId="296D0712" w14:textId="77777777" w:rsidR="00874F24" w:rsidRDefault="00874F24" w:rsidP="00874F24">
      <w:pPr>
        <w:spacing w:after="0"/>
        <w:rPr>
          <w:sz w:val="24"/>
          <w:szCs w:val="24"/>
        </w:rPr>
      </w:pPr>
      <w:r w:rsidRPr="004B4527">
        <w:rPr>
          <w:sz w:val="24"/>
          <w:szCs w:val="24"/>
        </w:rPr>
        <w:t xml:space="preserve">  </w:t>
      </w:r>
      <w:r w:rsidRPr="004B4527">
        <w:rPr>
          <w:sz w:val="24"/>
          <w:szCs w:val="24"/>
        </w:rPr>
        <w:tab/>
      </w:r>
      <w:r w:rsidRPr="004B4527">
        <w:rPr>
          <w:sz w:val="24"/>
          <w:szCs w:val="24"/>
        </w:rPr>
        <w:tab/>
      </w:r>
      <w:r w:rsidRPr="004B4527">
        <w:rPr>
          <w:sz w:val="24"/>
          <w:szCs w:val="24"/>
        </w:rPr>
        <w:tab/>
      </w:r>
      <w:r w:rsidRPr="004B4527">
        <w:rPr>
          <w:sz w:val="24"/>
          <w:szCs w:val="24"/>
        </w:rPr>
        <w:tab/>
      </w:r>
      <w:r w:rsidRPr="004B452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4527">
        <w:rPr>
          <w:sz w:val="24"/>
          <w:szCs w:val="24"/>
        </w:rPr>
        <w:tab/>
      </w:r>
      <w:r w:rsidRPr="004B4527">
        <w:rPr>
          <w:sz w:val="24"/>
          <w:szCs w:val="24"/>
        </w:rPr>
        <w:tab/>
        <w:t xml:space="preserve">   $</w:t>
      </w:r>
      <w:r>
        <w:rPr>
          <w:sz w:val="24"/>
          <w:szCs w:val="24"/>
        </w:rPr>
        <w:t>8</w:t>
      </w:r>
      <w:r w:rsidRPr="004B4527">
        <w:rPr>
          <w:sz w:val="24"/>
          <w:szCs w:val="24"/>
        </w:rPr>
        <w:t>0.00</w:t>
      </w:r>
      <w:r w:rsidRPr="004B4527">
        <w:rPr>
          <w:sz w:val="24"/>
          <w:szCs w:val="24"/>
        </w:rPr>
        <w:tab/>
      </w:r>
      <w:r w:rsidRPr="004B4527">
        <w:rPr>
          <w:sz w:val="24"/>
          <w:szCs w:val="24"/>
        </w:rPr>
        <w:tab/>
        <w:t xml:space="preserve">   $</w:t>
      </w:r>
      <w:r>
        <w:rPr>
          <w:sz w:val="24"/>
          <w:szCs w:val="24"/>
        </w:rPr>
        <w:t>4</w:t>
      </w:r>
      <w:r w:rsidRPr="004B4527">
        <w:rPr>
          <w:sz w:val="24"/>
          <w:szCs w:val="24"/>
        </w:rPr>
        <w:t>0.00</w:t>
      </w:r>
    </w:p>
    <w:tbl>
      <w:tblPr>
        <w:tblW w:w="1100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2"/>
        <w:gridCol w:w="3867"/>
      </w:tblGrid>
      <w:tr w:rsidR="00874F24" w:rsidRPr="00DF4D72" w14:paraId="7B298319" w14:textId="77777777" w:rsidTr="00847CD5">
        <w:trPr>
          <w:trHeight w:val="384"/>
        </w:trPr>
        <w:tc>
          <w:tcPr>
            <w:tcW w:w="11009" w:type="dxa"/>
            <w:gridSpan w:val="2"/>
          </w:tcPr>
          <w:p w14:paraId="56B50FBC" w14:textId="77777777" w:rsidR="00874F24" w:rsidRPr="00DF4D72" w:rsidRDefault="00874F24" w:rsidP="00874F24">
            <w:pPr>
              <w:spacing w:after="0"/>
              <w:rPr>
                <w:sz w:val="28"/>
                <w:szCs w:val="28"/>
              </w:rPr>
            </w:pPr>
            <w:r w:rsidRPr="00DF4D72">
              <w:rPr>
                <w:sz w:val="28"/>
                <w:szCs w:val="28"/>
              </w:rPr>
              <w:t>Contact Information:</w:t>
            </w:r>
          </w:p>
        </w:tc>
      </w:tr>
      <w:tr w:rsidR="00874F24" w:rsidRPr="00DF4D72" w14:paraId="57217C20" w14:textId="77777777" w:rsidTr="00847CD5">
        <w:trPr>
          <w:trHeight w:val="667"/>
        </w:trPr>
        <w:tc>
          <w:tcPr>
            <w:tcW w:w="7142" w:type="dxa"/>
          </w:tcPr>
          <w:p w14:paraId="02975431" w14:textId="77777777" w:rsidR="00874F24" w:rsidRPr="00DF4D72" w:rsidRDefault="00874F24" w:rsidP="00874F24">
            <w:pPr>
              <w:spacing w:after="0"/>
              <w:rPr>
                <w:sz w:val="24"/>
                <w:szCs w:val="24"/>
              </w:rPr>
            </w:pPr>
            <w:r w:rsidRPr="00DF4D72">
              <w:rPr>
                <w:sz w:val="24"/>
                <w:szCs w:val="24"/>
              </w:rPr>
              <w:t>Name:</w:t>
            </w:r>
          </w:p>
        </w:tc>
        <w:tc>
          <w:tcPr>
            <w:tcW w:w="3867" w:type="dxa"/>
            <w:shd w:val="clear" w:color="auto" w:fill="auto"/>
          </w:tcPr>
          <w:p w14:paraId="028583E4" w14:textId="77777777" w:rsidR="00874F24" w:rsidRPr="00DF4D72" w:rsidRDefault="00747545" w:rsidP="00874F24">
            <w:pPr>
              <w:rPr>
                <w:sz w:val="24"/>
                <w:szCs w:val="24"/>
              </w:rPr>
            </w:pPr>
            <w:r w:rsidRPr="00747545">
              <w:rPr>
                <w:sz w:val="20"/>
                <w:szCs w:val="24"/>
              </w:rPr>
              <w:t xml:space="preserve">Mobile </w:t>
            </w:r>
            <w:r w:rsidR="00874F24" w:rsidRPr="00747545">
              <w:rPr>
                <w:sz w:val="20"/>
                <w:szCs w:val="24"/>
              </w:rPr>
              <w:t>Phone:</w:t>
            </w:r>
          </w:p>
        </w:tc>
      </w:tr>
      <w:tr w:rsidR="00874F24" w:rsidRPr="00DF4D72" w14:paraId="6870046A" w14:textId="77777777" w:rsidTr="00847CD5">
        <w:trPr>
          <w:trHeight w:val="803"/>
        </w:trPr>
        <w:tc>
          <w:tcPr>
            <w:tcW w:w="7142" w:type="dxa"/>
          </w:tcPr>
          <w:p w14:paraId="3AA3AE3D" w14:textId="77777777" w:rsidR="00874F24" w:rsidRPr="00DF4D72" w:rsidRDefault="00874F24" w:rsidP="00874F24">
            <w:pPr>
              <w:spacing w:after="0"/>
              <w:rPr>
                <w:sz w:val="24"/>
                <w:szCs w:val="24"/>
              </w:rPr>
            </w:pPr>
            <w:r w:rsidRPr="00DF4D72">
              <w:rPr>
                <w:sz w:val="24"/>
                <w:szCs w:val="24"/>
              </w:rPr>
              <w:t xml:space="preserve">E-Mail Address:  </w:t>
            </w:r>
            <w:r w:rsidRPr="00DF4D72">
              <w:rPr>
                <w:sz w:val="20"/>
                <w:szCs w:val="20"/>
              </w:rPr>
              <w:t>(where you would like to receive chamber correspondence)</w:t>
            </w:r>
          </w:p>
        </w:tc>
        <w:tc>
          <w:tcPr>
            <w:tcW w:w="3867" w:type="dxa"/>
            <w:shd w:val="clear" w:color="auto" w:fill="auto"/>
          </w:tcPr>
          <w:p w14:paraId="34602B75" w14:textId="77777777" w:rsidR="00874F24" w:rsidRPr="00DF4D72" w:rsidRDefault="00874F24" w:rsidP="00874F24">
            <w:pPr>
              <w:rPr>
                <w:sz w:val="24"/>
                <w:szCs w:val="24"/>
              </w:rPr>
            </w:pPr>
            <w:r w:rsidRPr="00747545">
              <w:rPr>
                <w:sz w:val="20"/>
                <w:szCs w:val="24"/>
              </w:rPr>
              <w:t>Fax:</w:t>
            </w:r>
          </w:p>
        </w:tc>
      </w:tr>
      <w:tr w:rsidR="00874F24" w:rsidRPr="00DF4D72" w14:paraId="242ADAA2" w14:textId="77777777" w:rsidTr="00847CD5">
        <w:trPr>
          <w:trHeight w:val="818"/>
        </w:trPr>
        <w:tc>
          <w:tcPr>
            <w:tcW w:w="7142" w:type="dxa"/>
          </w:tcPr>
          <w:p w14:paraId="2C663957" w14:textId="0ECDBC29" w:rsidR="00874F24" w:rsidRPr="00DF4D72" w:rsidRDefault="00874F24" w:rsidP="00874F24">
            <w:pPr>
              <w:spacing w:after="0"/>
              <w:rPr>
                <w:sz w:val="24"/>
                <w:szCs w:val="24"/>
              </w:rPr>
            </w:pPr>
            <w:r w:rsidRPr="00DF4D72">
              <w:rPr>
                <w:sz w:val="24"/>
                <w:szCs w:val="24"/>
              </w:rPr>
              <w:t>Business Name:</w:t>
            </w:r>
          </w:p>
        </w:tc>
        <w:tc>
          <w:tcPr>
            <w:tcW w:w="3867" w:type="dxa"/>
            <w:shd w:val="clear" w:color="auto" w:fill="auto"/>
          </w:tcPr>
          <w:p w14:paraId="68B2887C" w14:textId="77777777" w:rsidR="00874F24" w:rsidRPr="00DF4D72" w:rsidRDefault="00747545" w:rsidP="00874F24">
            <w:pPr>
              <w:rPr>
                <w:sz w:val="24"/>
                <w:szCs w:val="24"/>
              </w:rPr>
            </w:pPr>
            <w:r w:rsidRPr="00747545">
              <w:rPr>
                <w:sz w:val="20"/>
                <w:szCs w:val="24"/>
              </w:rPr>
              <w:t xml:space="preserve">Business </w:t>
            </w:r>
            <w:r w:rsidR="00874F24" w:rsidRPr="00747545">
              <w:rPr>
                <w:sz w:val="20"/>
                <w:szCs w:val="24"/>
              </w:rPr>
              <w:t>Phone:</w:t>
            </w:r>
          </w:p>
        </w:tc>
      </w:tr>
      <w:tr w:rsidR="00874F24" w:rsidRPr="00DF4D72" w14:paraId="283A8AA4" w14:textId="77777777" w:rsidTr="00847CD5">
        <w:trPr>
          <w:trHeight w:val="665"/>
        </w:trPr>
        <w:tc>
          <w:tcPr>
            <w:tcW w:w="11009" w:type="dxa"/>
            <w:gridSpan w:val="2"/>
          </w:tcPr>
          <w:p w14:paraId="1B124DAC" w14:textId="38939889" w:rsidR="00874F24" w:rsidRPr="00DF4D72" w:rsidRDefault="00874F24" w:rsidP="00874F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Pr="00DF4D72">
              <w:rPr>
                <w:sz w:val="24"/>
                <w:szCs w:val="24"/>
              </w:rPr>
              <w:t xml:space="preserve"> Address:</w:t>
            </w:r>
          </w:p>
        </w:tc>
      </w:tr>
      <w:tr w:rsidR="00874F24" w:rsidRPr="00DF4D72" w14:paraId="450D2379" w14:textId="77777777" w:rsidTr="00847CD5">
        <w:trPr>
          <w:trHeight w:val="1070"/>
        </w:trPr>
        <w:tc>
          <w:tcPr>
            <w:tcW w:w="11009" w:type="dxa"/>
            <w:gridSpan w:val="2"/>
          </w:tcPr>
          <w:p w14:paraId="1620C91C" w14:textId="4ACDC01B" w:rsidR="00874F24" w:rsidRDefault="00847CD5" w:rsidP="00874F24">
            <w:pPr>
              <w:spacing w:after="0"/>
            </w:pPr>
            <w:r>
              <w:rPr>
                <w:sz w:val="24"/>
                <w:szCs w:val="24"/>
              </w:rPr>
              <w:t xml:space="preserve">Business </w:t>
            </w:r>
            <w:r w:rsidR="00874F24">
              <w:rPr>
                <w:sz w:val="24"/>
                <w:szCs w:val="24"/>
              </w:rPr>
              <w:t>Mailing</w:t>
            </w:r>
            <w:r w:rsidR="00874F24" w:rsidRPr="00DF4D72">
              <w:rPr>
                <w:sz w:val="24"/>
                <w:szCs w:val="24"/>
              </w:rPr>
              <w:t xml:space="preserve"> Address:</w:t>
            </w:r>
            <w:r>
              <w:rPr>
                <w:sz w:val="24"/>
                <w:szCs w:val="24"/>
              </w:rPr>
              <w:t xml:space="preserve"> (required)</w:t>
            </w:r>
          </w:p>
          <w:p w14:paraId="3A537BD2" w14:textId="7BEB02EA" w:rsidR="00847CD5" w:rsidRPr="00847CD5" w:rsidRDefault="00847CD5" w:rsidP="00874F24">
            <w:pPr>
              <w:spacing w:after="0"/>
            </w:pPr>
            <w:r w:rsidRPr="00847CD5">
              <w:t>Street:                                                                                                                                                P O Box:</w:t>
            </w:r>
          </w:p>
          <w:p w14:paraId="68E5702B" w14:textId="392C84AF" w:rsidR="00847CD5" w:rsidRPr="00DF4D72" w:rsidRDefault="00847CD5" w:rsidP="00874F24">
            <w:pPr>
              <w:spacing w:after="0"/>
              <w:rPr>
                <w:sz w:val="24"/>
                <w:szCs w:val="24"/>
              </w:rPr>
            </w:pPr>
            <w:r w:rsidRPr="00847CD5">
              <w:t>City:                                                                                                         State:                                 Zip:</w:t>
            </w:r>
          </w:p>
        </w:tc>
      </w:tr>
      <w:tr w:rsidR="00874F24" w:rsidRPr="00DF4D72" w14:paraId="1496FC24" w14:textId="77777777" w:rsidTr="00847CD5">
        <w:trPr>
          <w:trHeight w:val="577"/>
        </w:trPr>
        <w:tc>
          <w:tcPr>
            <w:tcW w:w="11009" w:type="dxa"/>
            <w:gridSpan w:val="2"/>
          </w:tcPr>
          <w:p w14:paraId="20B38A65" w14:textId="77777777" w:rsidR="00874F24" w:rsidRDefault="00874F24" w:rsidP="00874F24">
            <w:pPr>
              <w:spacing w:after="0"/>
              <w:rPr>
                <w:sz w:val="24"/>
                <w:szCs w:val="24"/>
              </w:rPr>
            </w:pPr>
            <w:r w:rsidRPr="00DF4D72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Address</w:t>
            </w:r>
            <w:r w:rsidRPr="00DF4D72">
              <w:rPr>
                <w:sz w:val="24"/>
                <w:szCs w:val="24"/>
              </w:rPr>
              <w:t>:</w:t>
            </w:r>
          </w:p>
          <w:p w14:paraId="2416AA7B" w14:textId="592652AF" w:rsidR="00847CD5" w:rsidRPr="00DF4D72" w:rsidRDefault="00847CD5" w:rsidP="00874F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www.</w:t>
            </w:r>
          </w:p>
        </w:tc>
      </w:tr>
    </w:tbl>
    <w:p w14:paraId="7F53A12E" w14:textId="77777777" w:rsidR="00874F24" w:rsidRPr="004B4527" w:rsidRDefault="00B808F8" w:rsidP="00874F24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E1CE7E" wp14:editId="27BB87F3">
                <wp:simplePos x="0" y="0"/>
                <wp:positionH relativeFrom="column">
                  <wp:posOffset>5857875</wp:posOffset>
                </wp:positionH>
                <wp:positionV relativeFrom="paragraph">
                  <wp:posOffset>62230</wp:posOffset>
                </wp:positionV>
                <wp:extent cx="90805" cy="123825"/>
                <wp:effectExtent l="9525" t="5080" r="1397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EB71D" id="Rectangle 5" o:spid="_x0000_s1026" style="position:absolute;margin-left:461.25pt;margin-top:4.9pt;width:7.1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DDGwIAADoEAAAOAAAAZHJzL2Uyb0RvYy54bWysU9uO0zAQfUfiHyy/0ySlhW7UdLXqUoS0&#10;wIqFD3AdJ7FwPGbsNi1fv2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ToWyoqcS&#10;fSLRhG2NYvMoz+B8SVEP7h5jgt7dgfzqmYV1R1HqBhGGTomaSBUxPvvpQTQ8PWXb4T3UhC52AZJS&#10;hwb7CEgasEMqyPFcEHUITNLlVb7I55xJ8hTTl4tpIpSJ8umtQx/eKuhZPFQciXnCFvs7HyIXUT6F&#10;JO5gdL3RxiQD2+3aINsLao1NWok+pXgZZiwbiMic/v47RJ7WnyB6HajHje5J5HOQKKNob2ydOjAI&#10;bcYzUTb2pGIUbizAFuojiYgwNjANHB06wO+cDdS8FfffdgIVZ+adpUJcFbNZ7PZkzOavp2TgpWd7&#10;6RFWElTFA2fjcR3GCdk51G1HPxUpdws3VLxGJ2VjYUdWJ7LUoEnw0zDFCbi0U9SPkV89AgAA//8D&#10;AFBLAwQUAAYACAAAACEAoGYTTNwAAAAIAQAADwAAAGRycy9kb3ducmV2LnhtbEyPwU7DMBBE70j8&#10;g7VI3KiDIyoS4lQIVCSObXrhtom3SUpsR7HTBr6e5QS3Wc1o9k2xWewgzjSF3jsN96sEBLnGm961&#10;Gg7V9u4RRIjoDA7ekYYvCrApr68KzI2/uB2d97EVXOJCjhq6GMdcytB0ZDGs/EiOvaOfLEY+p1aa&#10;CS9cbgepkmQtLfaOP3Q40ktHzed+thrqXh3we1e9JTbbpvF9qU7zx6vWtzfL8xOISEv8C8MvPqND&#10;yUy1n50JYtCQKfXAURa8gP0sXbOoNagsBVkW8v+A8gcAAP//AwBQSwECLQAUAAYACAAAACEAtoM4&#10;kv4AAADhAQAAEwAAAAAAAAAAAAAAAAAAAAAAW0NvbnRlbnRfVHlwZXNdLnhtbFBLAQItABQABgAI&#10;AAAAIQA4/SH/1gAAAJQBAAALAAAAAAAAAAAAAAAAAC8BAABfcmVscy8ucmVsc1BLAQItABQABgAI&#10;AAAAIQD2tXDDGwIAADoEAAAOAAAAAAAAAAAAAAAAAC4CAABkcnMvZTJvRG9jLnhtbFBLAQItABQA&#10;BgAIAAAAIQCgZhNM3AAAAAgBAAAPAAAAAAAAAAAAAAAAAHUEAABkcnMvZG93bnJldi54bWxQSwUG&#10;AAAAAAQABADzAAAAf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B3663" wp14:editId="26426E40">
                <wp:simplePos x="0" y="0"/>
                <wp:positionH relativeFrom="column">
                  <wp:posOffset>5295900</wp:posOffset>
                </wp:positionH>
                <wp:positionV relativeFrom="paragraph">
                  <wp:posOffset>62230</wp:posOffset>
                </wp:positionV>
                <wp:extent cx="90805" cy="123825"/>
                <wp:effectExtent l="9525" t="5080" r="1397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38CF1" id="Rectangle 4" o:spid="_x0000_s1026" style="position:absolute;margin-left:417pt;margin-top:4.9pt;width:7.15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djGwIAADo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/IozAz2V&#10;6COJBqbVks2iPIPzJUU9ugeMCXp3b8UXz4xddxQlbxHt0EmoiVQR47OfHkTD01O2Hd7ZmtBhF2xS&#10;6tBgHwFJA3ZIBTmeCyIPgQm6vM4X+ZwzQZ5i+nIxnacPoHx669CHN9L2LB4qjsQ8YcP+3ofIBcqn&#10;kMTdalVvlNbJwHa71sj2QK2xSeuE7i/DtGEDEZnT33+HyNP6E0SvAvW4Vn3FF+cgKKNor02dOjCA&#10;0uOZKGtzUjEKNxZga+sjiYh2bGAaODp0Fr9xNlDzVtx/3QFKzvRbQ4W4Lmaz2O3JmM2vpmTgpWd7&#10;6QEjCKrigbPxuA7jhOwcqrajn4qUu7G3VLxGJWVjYUdWJ7LUoEnw0zDFCbi0U9SPkV99BwAA//8D&#10;AFBLAwQUAAYACAAAACEAP5iSW90AAAAIAQAADwAAAGRycy9kb3ducmV2LnhtbEyPQU+DQBCF7038&#10;D5sx8dYuQmMAWRqjqYnHll68DewIKLtL2KVFf73jyR4nb/Le9xW7xQziTJPvnVVwv4lAkG2c7m2r&#10;4FTt1ykIH9BqHJwlBd/kYVferArMtbvYA52PoRVcYn2OCroQxlxK33Rk0G/cSJazDzcZDHxOrdQT&#10;XrjcDDKOogdpsLe80OFIzx01X8fZKKj7+IQ/h+o1Mtk+CW9L9Tm/vyh1d7s8PYIItIT/Z/jDZ3Qo&#10;mal2s9VeDArSZMsuQUHGBpyn2zQBUSuIswRkWchrgfIXAAD//wMAUEsBAi0AFAAGAAgAAAAhALaD&#10;OJL+AAAA4QEAABMAAAAAAAAAAAAAAAAAAAAAAFtDb250ZW50X1R5cGVzXS54bWxQSwECLQAUAAYA&#10;CAAAACEAOP0h/9YAAACUAQAACwAAAAAAAAAAAAAAAAAvAQAAX3JlbHMvLnJlbHNQSwECLQAUAAYA&#10;CAAAACEATtG3YxsCAAA6BAAADgAAAAAAAAAAAAAAAAAuAgAAZHJzL2Uyb0RvYy54bWxQSwECLQAU&#10;AAYACAAAACEAP5iSW90AAAAIAQAADwAAAAAAAAAAAAAAAAB1BAAAZHJzL2Rvd25yZXYueG1sUEsF&#10;BgAAAAAEAAQA8wAAAH8FAAAAAA==&#10;"/>
            </w:pict>
          </mc:Fallback>
        </mc:AlternateContent>
      </w:r>
      <w:r w:rsidR="00874F24" w:rsidRPr="004B4527">
        <w:rPr>
          <w:sz w:val="24"/>
          <w:szCs w:val="24"/>
        </w:rPr>
        <w:t>Do you wish to be included in the Grafton Website Business Directory?           Yes         No</w:t>
      </w:r>
    </w:p>
    <w:p w14:paraId="465B5314" w14:textId="77777777" w:rsidR="00874F24" w:rsidRDefault="00874F24" w:rsidP="00874F24">
      <w:pPr>
        <w:spacing w:after="0"/>
        <w:jc w:val="center"/>
      </w:pPr>
      <w:r>
        <w:t>Note:  All Business information and all information provided below will be included in your website directory listing.</w:t>
      </w:r>
      <w:bookmarkStart w:id="0" w:name="_GoBack"/>
      <w:bookmarkEnd w:id="0"/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2"/>
        <w:gridCol w:w="3510"/>
        <w:gridCol w:w="3078"/>
      </w:tblGrid>
      <w:tr w:rsidR="00874F24" w:rsidRPr="00DF4D72" w14:paraId="6001291E" w14:textId="77777777" w:rsidTr="00847CD5">
        <w:trPr>
          <w:trHeight w:val="218"/>
        </w:trPr>
        <w:tc>
          <w:tcPr>
            <w:tcW w:w="10980" w:type="dxa"/>
            <w:gridSpan w:val="3"/>
          </w:tcPr>
          <w:p w14:paraId="388EF95D" w14:textId="77777777" w:rsidR="00874F24" w:rsidRPr="00DF4D72" w:rsidRDefault="00874F24" w:rsidP="00874F24">
            <w:pPr>
              <w:spacing w:after="0"/>
              <w:rPr>
                <w:b/>
                <w:sz w:val="24"/>
                <w:szCs w:val="24"/>
              </w:rPr>
            </w:pPr>
            <w:r w:rsidRPr="00DF4D72">
              <w:rPr>
                <w:b/>
                <w:sz w:val="24"/>
                <w:szCs w:val="24"/>
              </w:rPr>
              <w:t>Please indicate the Directory Category in which we should include your listing:</w:t>
            </w:r>
          </w:p>
        </w:tc>
      </w:tr>
      <w:tr w:rsidR="00874F24" w:rsidRPr="00DF4D72" w14:paraId="37395C6C" w14:textId="77777777" w:rsidTr="00847CD5">
        <w:trPr>
          <w:trHeight w:val="243"/>
        </w:trPr>
        <w:tc>
          <w:tcPr>
            <w:tcW w:w="4392" w:type="dxa"/>
          </w:tcPr>
          <w:p w14:paraId="279356EA" w14:textId="77777777" w:rsidR="00874F24" w:rsidRPr="00DF4D72" w:rsidRDefault="00B808F8" w:rsidP="00874F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8C5182" wp14:editId="6B1FD445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16510</wp:posOffset>
                      </wp:positionV>
                      <wp:extent cx="90805" cy="123825"/>
                      <wp:effectExtent l="12065" t="6985" r="1143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088A7" id="Rectangle 7" o:spid="_x0000_s1026" style="position:absolute;margin-left:32.45pt;margin-top:1.3pt;width:7.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RhHAIAADoEAAAOAAAAZHJzL2Uyb0RvYy54bWysU9tu2zAMfR+wfxD0vtjOkjY14hRFugwD&#10;uq1Ytw9gZNkWJksapcTpvr6UnGbZBXsYpgdBFKmjw0NyeX3oNdtL9MqaiheTnDNphK2VaSv+5fPm&#10;1YIzH8DUoK2RFX+Unl+vXr5YDq6UU9tZXUtkBGJ8ObiKdyG4Msu86GQPfmKdNORsLPYQyMQ2qxEG&#10;Qu91Ns3zi2ywWDu0QnpPt7ejk68SftNIET42jZeB6YoTt5B2TPs27tlqCWWL4DoljjTgH1j0oAx9&#10;eoK6hQBsh+o3qF4JtN42YSJsn9mmUUKmHCibIv8lm4cOnEy5kDjenWTy/w9WfNjfI1N1xS84M9BT&#10;iT6RaGBaLdlllGdwvqSoB3ePMUHv7qz46pmx646i5A2iHToJNZEqYnz204NoeHrKtsN7WxM67IJN&#10;Sh0a7CMgacAOqSCPp4LIQ2CCLq/yRT7nTJCnmL5eTOfpAyif3zr04a20PYuHiiMxT9iwv/MhcoHy&#10;OSRxt1rVG6V1MrDdrjWyPVBrbNI6ovvzMG3YQETm9PffIfK0/gTRq0A9rlVf8cUpCMoo2htTpw4M&#10;oPR4JsraHFWMwo0F2Nr6kUREOzYwDRwdOovfORuoeSvuv+0AJWf6naFCXBWzWez2ZMzml1My8Nyz&#10;PfeAEQRV8cDZeFyHcUJ2DlXb0U9Fyt3YGypeo5KysbAjqyNZatAk+HGY4gSc2ynqx8ivngAAAP//&#10;AwBQSwMEFAAGAAgAAAAhAEIViDHbAAAABgEAAA8AAABkcnMvZG93bnJldi54bWxMjsFOwzAQRO9I&#10;/IO1SNyoU4MCCXEqBCoSxza9cNvESxKI7Sh22sDXs5zocTSjN6/YLHYQR5pC752G9SoBQa7xpnet&#10;hkO1vXkAESI6g4N3pOGbAmzKy4sCc+NPbkfHfWwFQ1zIUUMX45hLGZqOLIaVH8lx9+Eni5Hj1Eoz&#10;4YnhdpAqSVJpsXf80OFIzx01X/vZaqh7dcCfXfWa2Gx7G9+W6nN+f9H6+mp5egQRaYn/Y/jTZ3Uo&#10;2an2szNBDBrSu4yXGlQKguv7TIGoOao1yLKQ5/rlLwAAAP//AwBQSwECLQAUAAYACAAAACEAtoM4&#10;kv4AAADhAQAAEwAAAAAAAAAAAAAAAAAAAAAAW0NvbnRlbnRfVHlwZXNdLnhtbFBLAQItABQABgAI&#10;AAAAIQA4/SH/1gAAAJQBAAALAAAAAAAAAAAAAAAAAC8BAABfcmVscy8ucmVsc1BLAQItABQABgAI&#10;AAAAIQAPShRhHAIAADoEAAAOAAAAAAAAAAAAAAAAAC4CAABkcnMvZTJvRG9jLnhtbFBLAQItABQA&#10;BgAIAAAAIQBCFYgx2wAAAAYBAAAPAAAAAAAAAAAAAAAAAHYEAABkcnMvZG93bnJldi54bWxQSwUG&#10;AAAAAAQABADzAAAAfgUAAAAA&#10;"/>
                  </w:pict>
                </mc:Fallback>
              </mc:AlternateContent>
            </w:r>
            <w:r w:rsidR="00874F24" w:rsidRPr="00DF4D72">
              <w:t xml:space="preserve">                  Shopping</w:t>
            </w:r>
          </w:p>
        </w:tc>
        <w:tc>
          <w:tcPr>
            <w:tcW w:w="3510" w:type="dxa"/>
            <w:shd w:val="clear" w:color="auto" w:fill="auto"/>
          </w:tcPr>
          <w:p w14:paraId="5A7A21E1" w14:textId="77777777" w:rsidR="00874F24" w:rsidRPr="00DF4D72" w:rsidRDefault="00B808F8" w:rsidP="00874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F586C" wp14:editId="308FFCBB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16510</wp:posOffset>
                      </wp:positionV>
                      <wp:extent cx="90805" cy="123825"/>
                      <wp:effectExtent l="7620" t="6985" r="6350" b="1206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873E" id="Rectangle 8" o:spid="_x0000_s1026" style="position:absolute;margin-left:26.85pt;margin-top:1.3pt;width:7.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xg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XuWLnHgJ8hTTl4vpPH0A5dNbhz68lbZn8VBxJOYJG/Z3PkQuUD6F&#10;JO5Wq3qjtE4Gttu1RrYHao1NWid0fxmmDRuIyJz+/jtEntafIHoVqMe16iu+OAdBGUV7Y+rUgQGU&#10;Hs9EWZuTilG4sQBbWx9JRLRjA9PA0aGz+J2zgZq34v7bDlBypt8ZKsRVMZvFbk/GbP56SgZeeraX&#10;HjCCoCoeOBuP6zBOyM6hajv6qUi5G3tDxWtUUjYWdmR1IksNmgQ/DVOcgEs7Rf0Y+dUjAAAA//8D&#10;AFBLAwQUAAYACAAAACEArqu8h9sAAAAGAQAADwAAAGRycy9kb3ducmV2LnhtbEyPQU+DQBSE7yb+&#10;h80z8WaX0oiVsjRGUxOPLb14e8AroOxbwi4t+ut9nvQ4mcnMN9l2tr060+g7xwaWiwgUceXqjhsD&#10;x2J3twblA3KNvWMy8EUetvn1VYZp7S68p/MhNEpK2KdooA1hSLX2VUsW/cINxOKd3GgxiBwbXY94&#10;kXLb6ziKEm2xY1locaDnlqrPw2QNlF18xO998RrZx90qvM3Fx/T+Ysztzfy0ARVoDn9h+MUXdMiF&#10;qXQT1171Bu5XD5I0ECegxE7W8qwUGS9B55n+j5//AAAA//8DAFBLAQItABQABgAIAAAAIQC2gziS&#10;/gAAAOEBAAATAAAAAAAAAAAAAAAAAAAAAABbQ29udGVudF9UeXBlc10ueG1sUEsBAi0AFAAGAAgA&#10;AAAhADj9If/WAAAAlAEAAAsAAAAAAAAAAAAAAAAALwEAAF9yZWxzLy5yZWxzUEsBAi0AFAAGAAgA&#10;AAAhAGEWDGAbAgAAOgQAAA4AAAAAAAAAAAAAAAAALgIAAGRycy9lMm9Eb2MueG1sUEsBAi0AFAAG&#10;AAgAAAAhAK6rvIfbAAAABgEAAA8AAAAAAAAAAAAAAAAAdQQAAGRycy9kb3ducmV2LnhtbFBLBQYA&#10;AAAABAAEAPMAAAB9BQAAAAA=&#10;"/>
                  </w:pict>
                </mc:Fallback>
              </mc:AlternateContent>
            </w:r>
            <w:r w:rsidR="00874F24" w:rsidRPr="00DF4D72">
              <w:t xml:space="preserve">               Food &amp; Drink</w:t>
            </w:r>
          </w:p>
        </w:tc>
        <w:tc>
          <w:tcPr>
            <w:tcW w:w="3077" w:type="dxa"/>
            <w:shd w:val="clear" w:color="auto" w:fill="auto"/>
          </w:tcPr>
          <w:p w14:paraId="1A728A89" w14:textId="77777777" w:rsidR="00874F24" w:rsidRPr="00DF4D72" w:rsidRDefault="00B808F8" w:rsidP="00874F24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F4F14" wp14:editId="77E96E2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16510</wp:posOffset>
                      </wp:positionV>
                      <wp:extent cx="90805" cy="123825"/>
                      <wp:effectExtent l="12700" t="6985" r="10795" b="1206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C544" id="Rectangle 11" o:spid="_x0000_s1026" style="position:absolute;margin-left:22pt;margin-top:1.3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jzGgIAADs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GWdOWCrR&#10;JxJNuNYoVhSDPr0PJYU9+HscMgz+DuTXwBysOwpTN4jQd0rUxCrFZz89GIxAT9m2fw81wYtdhCTV&#10;oUE7AJII7JAq8niuiDpEJunyKl/kc84keYrpy8V0PhDKRHl66zHEtwosGw4VR6KesMX+LsQx9BSS&#10;uIPR9UYbkwxst2uDbC+oNzZpHdHDZZhxrCcic/r77xB5Wn+CsDpSkxttK744B4lyEO2Nq1MLRqHN&#10;eKbsjKMkT8KNBdhC/UgiIowdTBNHhw7wO2c9dW/Fw7edQMWZeeeoEFfFbDa0ezJm89dTMvDSs730&#10;CCcJquKRs/G4juOI7DzqtqOfipS7gxsqXqOTsgO/kdWRLHVoqs1xmoYRuLRT1I+ZXz0BAAD//wMA&#10;UEsDBBQABgAIAAAAIQDLgUxk3AAAAAYBAAAPAAAAZHJzL2Rvd25yZXYueG1sTI9BT4NAFITvJv6H&#10;zTPxZpfS2lTK0hhNTTy29OLtAU+gsm8Ju7Tor/d5qsfJTGa+SbeT7dSZBt86NjCfRaCIS1e1XBs4&#10;5ruHNSgfkCvsHJOBb/KwzW5vUkwqd+E9nQ+hVlLCPkEDTQh9orUvG7LoZ64nFu/TDRaDyKHW1YAX&#10;KbedjqNopS22LAsN9vTSUPl1GK2Boo2P+LPP3yL7tFuE9yk/jR+vxtzfTc8bUIGmcA3DH76gQyZM&#10;hRu58qozsFzKlWAgXoES+3G9AFWIjOegs1T/x89+AQAA//8DAFBLAQItABQABgAIAAAAIQC2gziS&#10;/gAAAOEBAAATAAAAAAAAAAAAAAAAAAAAAABbQ29udGVudF9UeXBlc10ueG1sUEsBAi0AFAAGAAgA&#10;AAAhADj9If/WAAAAlAEAAAsAAAAAAAAAAAAAAAAALwEAAF9yZWxzLy5yZWxzUEsBAi0AFAAGAAgA&#10;AAAhAI9P+PMaAgAAOwQAAA4AAAAAAAAAAAAAAAAALgIAAGRycy9lMm9Eb2MueG1sUEsBAi0AFAAG&#10;AAgAAAAhAMuBTGTcAAAABgEAAA8AAAAAAAAAAAAAAAAAdAQAAGRycy9kb3ducmV2LnhtbFBLBQYA&#10;AAAABAAEAPMAAAB9BQAAAAA=&#10;"/>
                  </w:pict>
                </mc:Fallback>
              </mc:AlternateContent>
            </w:r>
            <w:r w:rsidR="00874F24" w:rsidRPr="00DF4D72">
              <w:t xml:space="preserve">             Services</w:t>
            </w:r>
          </w:p>
        </w:tc>
      </w:tr>
      <w:tr w:rsidR="00874F24" w:rsidRPr="00DF4D72" w14:paraId="31248713" w14:textId="77777777" w:rsidTr="00847CD5">
        <w:trPr>
          <w:trHeight w:val="261"/>
        </w:trPr>
        <w:tc>
          <w:tcPr>
            <w:tcW w:w="4392" w:type="dxa"/>
          </w:tcPr>
          <w:p w14:paraId="2E9B6CFC" w14:textId="77777777" w:rsidR="00874F24" w:rsidRPr="00DF4D72" w:rsidRDefault="00B808F8" w:rsidP="00874F24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32ED36" wp14:editId="29C308F6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50165</wp:posOffset>
                      </wp:positionV>
                      <wp:extent cx="90805" cy="123825"/>
                      <wp:effectExtent l="12065" t="12065" r="11430" b="698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92299" id="Rectangle 6" o:spid="_x0000_s1026" style="position:absolute;margin-left:32.45pt;margin-top:3.95pt;width:7.1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3aHAIAADo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4M9BT&#10;iT6RaGBaLdlllGdwvqSoB3ePMUHv7qz46pmx646i5A2iHToJNZEqYnz204NoeHrKtsN7WxM67IJN&#10;Sh0a7CMgacAOqSCPp4LIQ2CCLq/yRT7nTJCnmF4spvP0AZTPbx368FbansVDxZGYJ2zY3/kQuUD5&#10;HJK4W63qjdI6Gdhu1xrZHqg1Nmkd0f15mDZsICJz+vvvEHlaf4LoVaAe16qv+OIUBGUU7Y2pUwcG&#10;UHo8E2VtjipG4cYCbG39SCKiHRuYBo4OncXvnA3UvBX333aAkjP9zlAhrorZLHZ7Mmbz11My8Nyz&#10;PfeAEQRV8cDZeFyHcUJ2DlXb0U9Fyt3YGypeo5KysbAjqyNZatAk+HGY4gSc2ynqx8ivngAAAP//&#10;AwBQSwMEFAAGAAgAAAAhAFsIpEDbAAAABgEAAA8AAABkcnMvZG93bnJldi54bWxMjkFPg0AUhO8m&#10;/ofNM/FmF7Epgjwao6mJx5ZevD3gCSi7S9ilRX+9z5OeJpOZzHz5djGDOvHke2cRblcRKLa1a3rb&#10;IhzL3c09KB/INjQ4ywhf7GFbXF7klDXubPd8OoRWyYj1GSF0IYyZ1r7u2JBfuZGtZO9uMhTETq1u&#10;JjrLuBl0HEUbbai38tDRyE8d15+H2SBUfXyk7335Epl0dxdel/JjfntGvL5aHh9ABV7CXxl+8QUd&#10;CmGq3GwbrwaEzTqVJkIiInGSxqAqhDhZgy5y/R+/+AEAAP//AwBQSwECLQAUAAYACAAAACEAtoM4&#10;kv4AAADhAQAAEwAAAAAAAAAAAAAAAAAAAAAAW0NvbnRlbnRfVHlwZXNdLnhtbFBLAQItABQABgAI&#10;AAAAIQA4/SH/1gAAAJQBAAALAAAAAAAAAAAAAAAAAC8BAABfcmVscy8ucmVsc1BLAQItABQABgAI&#10;AAAAIQDK0I3aHAIAADoEAAAOAAAAAAAAAAAAAAAAAC4CAABkcnMvZTJvRG9jLnhtbFBLAQItABQA&#10;BgAIAAAAIQBbCKRA2wAAAAYBAAAPAAAAAAAAAAAAAAAAAHYEAABkcnMvZG93bnJldi54bWxQSwUG&#10;AAAAAAQABADzAAAAfgUAAAAA&#10;"/>
                  </w:pict>
                </mc:Fallback>
              </mc:AlternateContent>
            </w:r>
            <w:r w:rsidR="00874F24" w:rsidRPr="00DF4D72">
              <w:t xml:space="preserve">                  Lodging</w:t>
            </w:r>
          </w:p>
        </w:tc>
        <w:tc>
          <w:tcPr>
            <w:tcW w:w="3510" w:type="dxa"/>
            <w:shd w:val="clear" w:color="auto" w:fill="auto"/>
          </w:tcPr>
          <w:p w14:paraId="1BB0B98B" w14:textId="77777777" w:rsidR="00874F24" w:rsidRPr="00DF4D72" w:rsidRDefault="00B808F8" w:rsidP="00874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B7EC3" wp14:editId="177ADDED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50165</wp:posOffset>
                      </wp:positionV>
                      <wp:extent cx="90805" cy="123825"/>
                      <wp:effectExtent l="7620" t="12065" r="6350" b="698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6983A" id="Rectangle 9" o:spid="_x0000_s1026" style="position:absolute;margin-left:26.85pt;margin-top:3.95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bcGwIAADo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vODMip5K&#10;9IlEE7Y1ii2jPIPzJUXduzuMCXp3C/KrZxY2HUWpa0QYOiVqIjWN8dlPD6Lh6SnbDe+hJnSxD5CU&#10;OjbYR0DSgB1TQR7OBVHHwCRdLvNFPudMkmdavFwU8/SBKJ/eOvThrYKexUPFkZgnbHG49SFyEeVT&#10;SOIORtdbbUwysN1tDLKDoNbYpnVC95dhxrKBiMzp779D5Gn9CaLXgXrc6L7ii3OQKKNob2ydOjAI&#10;bcYzUTb2pGIUbizADuoHEhFhbGAaODp0gN85G6h5K+6/7QUqzsw7S4VYTmez2O3JmM1fF2TgpWd3&#10;6RFWElTFA2fjcRPGCdk71G1HP01T7hauqXiNTsrGwo6sTmSpQZPgp2GKE3Bpp6gfI79+BAAA//8D&#10;AFBLAwQUAAYACAAAACEAt7aQ9twAAAAGAQAADwAAAGRycy9kb3ducmV2LnhtbEyPQU+DQBSE7yb+&#10;h80z8WYXqZYWeTRGUxOPLb14e8ATUHaXsEuL/nqfJz1OZjLzTbadTa9OPPrOWYTbRQSKbeXqzjYI&#10;x2J3swblA9maemcZ4Ys9bPPLi4zS2p3tnk+H0CgpsT4lhDaEIdXaVy0b8gs3sBXv3Y2Ggsix0fVI&#10;Zyk3vY6jaKUNdVYWWhr4qeXq8zAZhLKLj/S9L14is9ktw+tcfExvz4jXV/PjA6jAc/gLwy++oEMu&#10;TKWbbO1Vj3C/TCSJkGxAib1ay7MSIU7uQOeZ/o+f/wAAAP//AwBQSwECLQAUAAYACAAAACEAtoM4&#10;kv4AAADhAQAAEwAAAAAAAAAAAAAAAAAAAAAAW0NvbnRlbnRfVHlwZXNdLnhtbFBLAQItABQABgAI&#10;AAAAIQA4/SH/1gAAAJQBAAALAAAAAAAAAAAAAAAAAC8BAABfcmVscy8ucmVsc1BLAQItABQABgAI&#10;AAAAIQC96obcGwIAADoEAAAOAAAAAAAAAAAAAAAAAC4CAABkcnMvZTJvRG9jLnhtbFBLAQItABQA&#10;BgAIAAAAIQC3tpD23AAAAAYBAAAPAAAAAAAAAAAAAAAAAHUEAABkcnMvZG93bnJldi54bWxQSwUG&#10;AAAAAAQABADzAAAAfgUAAAAA&#10;"/>
                  </w:pict>
                </mc:Fallback>
              </mc:AlternateContent>
            </w:r>
            <w:r w:rsidR="00874F24" w:rsidRPr="00DF4D72">
              <w:t xml:space="preserve">                Recreation</w:t>
            </w:r>
          </w:p>
        </w:tc>
        <w:tc>
          <w:tcPr>
            <w:tcW w:w="3077" w:type="dxa"/>
            <w:shd w:val="clear" w:color="auto" w:fill="auto"/>
          </w:tcPr>
          <w:p w14:paraId="65CAD399" w14:textId="77777777" w:rsidR="00874F24" w:rsidRPr="00DF4D72" w:rsidRDefault="00B808F8" w:rsidP="00874F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A093D4" wp14:editId="2E5417D7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50165</wp:posOffset>
                      </wp:positionV>
                      <wp:extent cx="90805" cy="123825"/>
                      <wp:effectExtent l="12700" t="12065" r="10795" b="698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7A65A" id="Rectangle 10" o:spid="_x0000_s1026" style="position:absolute;margin-left:22pt;margin-top:3.95pt;width:7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lSGgIAADsEAAAOAAAAZHJzL2Uyb0RvYy54bWysU9uOEzEMfUfiH6K805kpLXRHna5WXYqQ&#10;Flix8AFpJtOJSOLgpJ2Wr8dJu91yEQ+IPERx7JwcH9vz6701bKcwaHANr0YlZ8pJaLXbNPzL59WL&#10;GWchCtcKA041/KACv148fzYffK3G0INpFTICcaEefMP7GH1dFEH2yoowAq8cOTtAKyKZuClaFAOh&#10;W1OMy/JVMQC2HkGqEOj29ujki4zfdUrGj10XVGSm4cQt5h3zvk57sZiLeoPC91qeaIh/YGGFdvTp&#10;GepWRMG2qH+DsloiBOjiSIItoOu0VDkHyqYqf8nmoRde5VxInODPMoX/Bys/7O6R6ZZqx5kTlkr0&#10;iUQTbmMUq7I+gw81hT34e0wZBn8H8mtgDpY9hakbRBh6JVpiVSU9i58eJCPQU7Ye3kNL8GIbIUu1&#10;79AmQBKB7XNFDueKqH1kki6vylk55UySpxq/nI2n+QNRP771GOJbBZalQ8ORqGdssbsLMXER9WNI&#10;5g5GtyttTDZws14aZDtBvbHK64QeLsOMYwMRmdLff4co8/oThNWRmtxo2/DZOUjUSbQ3rs0tGIU2&#10;xzNRNu6kYhIutXKo19AeSESEYwfTxNGhB/zO2UDd2/DwbStQcWbeOSrEVTWZpHbPxmT6ekwGXnrW&#10;lx7hJEE1PHJ2PC7jcUS2HvWmp5+qnLuDGypep7OyT6xOZKlDs+CnaUojcGnnqKeZX/wAAAD//wMA&#10;UEsDBBQABgAIAAAAIQDSnGAV3AAAAAYBAAAPAAAAZHJzL2Rvd25yZXYueG1sTI9BT4NAFITvJv6H&#10;zTPxZhcp2hZ5NEZTE48tvXh7wBNQ9i1hlxb99a4nPU5mMvNNtp1Nr048us4Kwu0iAsVS2bqTBuFY&#10;7G7WoJwnqam3wghf7GCbX15klNb2LHs+HXyjQom4lBBa74dUa1e1bMgt7MASvHc7GvJBjo2uRzqH&#10;ctPrOIrutaFOwkJLAz+1XH0eJoNQdvGRvvfFS2Q2u6V/nYuP6e0Z8fpqfnwA5Xn2f2H4xQ/okAem&#10;0k5SO9UjJEm44hFWG1DBvlsvQZUI8SoBnWf6P37+AwAA//8DAFBLAQItABQABgAIAAAAIQC2gziS&#10;/gAAAOEBAAATAAAAAAAAAAAAAAAAAAAAAABbQ29udGVudF9UeXBlc10ueG1sUEsBAi0AFAAGAAgA&#10;AAAhADj9If/WAAAAlAEAAAsAAAAAAAAAAAAAAAAALwEAAF9yZWxzLy5yZWxzUEsBAi0AFAAGAAgA&#10;AAAhAMsDmVIaAgAAOwQAAA4AAAAAAAAAAAAAAAAALgIAAGRycy9lMm9Eb2MueG1sUEsBAi0AFAAG&#10;AAgAAAAhANKcYBXcAAAABgEAAA8AAAAAAAAAAAAAAAAAdAQAAGRycy9kb3ducmV2LnhtbFBLBQYA&#10;AAAABAAEAPMAAAB9BQAAAAA=&#10;"/>
                  </w:pict>
                </mc:Fallback>
              </mc:AlternateContent>
            </w:r>
            <w:r w:rsidR="00874F24" w:rsidRPr="00DF4D72">
              <w:t xml:space="preserve">             Residential Services</w:t>
            </w:r>
          </w:p>
        </w:tc>
      </w:tr>
      <w:tr w:rsidR="00874F24" w:rsidRPr="00DF4D72" w14:paraId="080711B4" w14:textId="77777777" w:rsidTr="00847CD5">
        <w:trPr>
          <w:trHeight w:val="428"/>
        </w:trPr>
        <w:tc>
          <w:tcPr>
            <w:tcW w:w="10980" w:type="dxa"/>
            <w:gridSpan w:val="3"/>
          </w:tcPr>
          <w:p w14:paraId="615EAC5B" w14:textId="77777777" w:rsidR="00874F24" w:rsidRPr="00DF4D72" w:rsidRDefault="00874F24" w:rsidP="00874F24">
            <w:pPr>
              <w:spacing w:after="0"/>
              <w:rPr>
                <w:sz w:val="24"/>
                <w:szCs w:val="24"/>
              </w:rPr>
            </w:pPr>
            <w:r w:rsidRPr="00DF4D72">
              <w:rPr>
                <w:sz w:val="24"/>
                <w:szCs w:val="24"/>
              </w:rPr>
              <w:t xml:space="preserve">Business Hours:  </w:t>
            </w:r>
            <w:r w:rsidRPr="00DF4D72">
              <w:t>(update if necessary)</w:t>
            </w:r>
          </w:p>
        </w:tc>
      </w:tr>
      <w:tr w:rsidR="00874F24" w:rsidRPr="00DF4D72" w14:paraId="0FB4B146" w14:textId="77777777" w:rsidTr="00847CD5">
        <w:trPr>
          <w:trHeight w:val="1144"/>
        </w:trPr>
        <w:tc>
          <w:tcPr>
            <w:tcW w:w="10980" w:type="dxa"/>
            <w:gridSpan w:val="3"/>
          </w:tcPr>
          <w:p w14:paraId="123ED66C" w14:textId="77777777" w:rsidR="00874F24" w:rsidRPr="00DF4D72" w:rsidRDefault="00874F24" w:rsidP="00874F24">
            <w:pPr>
              <w:spacing w:after="0"/>
              <w:rPr>
                <w:sz w:val="24"/>
                <w:szCs w:val="24"/>
              </w:rPr>
            </w:pPr>
            <w:r w:rsidRPr="00DF4D72">
              <w:rPr>
                <w:sz w:val="24"/>
                <w:szCs w:val="24"/>
              </w:rPr>
              <w:t xml:space="preserve">Business Description:  </w:t>
            </w:r>
            <w:r w:rsidRPr="00DF4D72">
              <w:t>(update if necessary)</w:t>
            </w:r>
          </w:p>
        </w:tc>
      </w:tr>
    </w:tbl>
    <w:p w14:paraId="22017B36" w14:textId="77777777" w:rsidR="00874F24" w:rsidRPr="00256287" w:rsidRDefault="00874F24" w:rsidP="00874F24">
      <w:pPr>
        <w:spacing w:after="0"/>
        <w:rPr>
          <w:sz w:val="20"/>
          <w:szCs w:val="20"/>
        </w:rPr>
      </w:pPr>
    </w:p>
    <w:p w14:paraId="2DE0839C" w14:textId="77777777" w:rsidR="00874F24" w:rsidRPr="004B4527" w:rsidRDefault="00874F24" w:rsidP="00874F24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   Date __________________________</w:t>
      </w:r>
    </w:p>
    <w:sectPr w:rsidR="00874F24" w:rsidRPr="004B4527" w:rsidSect="00706C50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0D28"/>
    <w:multiLevelType w:val="hybridMultilevel"/>
    <w:tmpl w:val="B61E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35"/>
    <w:rsid w:val="00030FA6"/>
    <w:rsid w:val="00034E6C"/>
    <w:rsid w:val="00064404"/>
    <w:rsid w:val="00156420"/>
    <w:rsid w:val="001E2CBC"/>
    <w:rsid w:val="00281B2B"/>
    <w:rsid w:val="002A6C80"/>
    <w:rsid w:val="003E0321"/>
    <w:rsid w:val="003E7FB4"/>
    <w:rsid w:val="00661ECE"/>
    <w:rsid w:val="00706C50"/>
    <w:rsid w:val="00711C35"/>
    <w:rsid w:val="00747545"/>
    <w:rsid w:val="00756297"/>
    <w:rsid w:val="007C083F"/>
    <w:rsid w:val="007E617B"/>
    <w:rsid w:val="0080291E"/>
    <w:rsid w:val="00847CD5"/>
    <w:rsid w:val="00874F24"/>
    <w:rsid w:val="00A7416A"/>
    <w:rsid w:val="00B808F8"/>
    <w:rsid w:val="00D44384"/>
    <w:rsid w:val="00D66E67"/>
    <w:rsid w:val="00F137FF"/>
    <w:rsid w:val="00F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1A95"/>
  <w15:docId w15:val="{B1E28953-C27F-4A5D-8786-F5ED4BE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6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11C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4B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0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ftonILCham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joygrafton.com" TargetMode="External"/><Relationship Id="rId5" Type="http://schemas.openxmlformats.org/officeDocument/2006/relationships/hyperlink" Target="http://www.graftonilchamb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Andrew Jackson</cp:lastModifiedBy>
  <cp:revision>4</cp:revision>
  <cp:lastPrinted>2010-10-17T18:22:00Z</cp:lastPrinted>
  <dcterms:created xsi:type="dcterms:W3CDTF">2019-10-02T16:54:00Z</dcterms:created>
  <dcterms:modified xsi:type="dcterms:W3CDTF">2019-10-02T21:25:00Z</dcterms:modified>
</cp:coreProperties>
</file>